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6A" w:rsidRDefault="003431A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8pt;height:147.15pt">
            <v:imagedata r:id="rId4" o:title="IMG_20200319_101656"/>
          </v:shape>
        </w:pict>
      </w:r>
      <w:r>
        <w:t xml:space="preserve">          </w:t>
      </w:r>
      <w:r w:rsidR="00E434A1">
        <w:pict>
          <v:shape id="_x0000_i1026" type="#_x0000_t75" style="width:182.8pt;height:147.15pt">
            <v:imagedata r:id="rId5" o:title="IMG_20200319_100950"/>
          </v:shape>
        </w:pict>
      </w:r>
    </w:p>
    <w:p w:rsidR="001559A3" w:rsidRDefault="001559A3">
      <w:r>
        <w:t xml:space="preserve">   Spill Point where samples were taken</w:t>
      </w:r>
      <w:r>
        <w:tab/>
      </w:r>
      <w:r>
        <w:tab/>
      </w:r>
      <w:r>
        <w:tab/>
        <w:t xml:space="preserve">       Spill Area</w:t>
      </w:r>
    </w:p>
    <w:p w:rsidR="001559A3" w:rsidRDefault="001559A3">
      <w:r>
        <w:t>Certification Pictures; Regeneration seen, grasses and plants growing</w:t>
      </w:r>
    </w:p>
    <w:sectPr w:rsidR="001559A3" w:rsidSect="00771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431A3"/>
    <w:rsid w:val="001559A3"/>
    <w:rsid w:val="003431A3"/>
    <w:rsid w:val="0077136A"/>
    <w:rsid w:val="0089732F"/>
    <w:rsid w:val="00E43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3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JAMABO</dc:creator>
  <cp:keywords/>
  <dc:description/>
  <cp:lastModifiedBy>V JAMABO</cp:lastModifiedBy>
  <cp:revision>3</cp:revision>
  <dcterms:created xsi:type="dcterms:W3CDTF">2020-07-27T16:48:00Z</dcterms:created>
  <dcterms:modified xsi:type="dcterms:W3CDTF">2020-07-27T19:53:00Z</dcterms:modified>
</cp:coreProperties>
</file>